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4045"/>
      </w:tblGrid>
      <w:tr w:rsidR="000A7930" w:rsidRPr="00113E96" w:rsidTr="004D3D71">
        <w:trPr>
          <w:trHeight w:val="1053"/>
        </w:trPr>
        <w:tc>
          <w:tcPr>
            <w:tcW w:w="9142" w:type="dxa"/>
            <w:gridSpan w:val="3"/>
            <w:vAlign w:val="bottom"/>
          </w:tcPr>
          <w:p w:rsidR="000A7930" w:rsidRPr="00495AC9" w:rsidRDefault="00070170" w:rsidP="00E32749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E32749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AE52F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E32749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2749">
              <w:rPr>
                <w:rFonts w:ascii="Bookman Old Style" w:hAnsi="Bookman Old Style"/>
                <w:b/>
                <w:sz w:val="52"/>
              </w:rPr>
              <w:t>1</w:t>
            </w:r>
            <w:r w:rsidR="00246A34">
              <w:rPr>
                <w:rFonts w:ascii="Bookman Old Style" w:hAnsi="Bookman Old Style"/>
                <w:b/>
                <w:sz w:val="52"/>
              </w:rPr>
              <w:t>2</w:t>
            </w:r>
            <w:r w:rsidR="00E32749">
              <w:rPr>
                <w:rFonts w:ascii="Bookman Old Style" w:hAnsi="Bookman Old Style"/>
                <w:b/>
                <w:sz w:val="52"/>
              </w:rPr>
              <w:t>. 1.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E32749">
              <w:rPr>
                <w:rFonts w:ascii="Bookman Old Style" w:hAnsi="Bookman Old Style"/>
                <w:b/>
                <w:sz w:val="52"/>
              </w:rPr>
              <w:t>16</w:t>
            </w:r>
            <w:r w:rsidR="003E0898">
              <w:rPr>
                <w:rFonts w:ascii="Bookman Old Style" w:hAnsi="Bookman Old Style"/>
                <w:b/>
                <w:sz w:val="52"/>
              </w:rPr>
              <w:t>.</w:t>
            </w:r>
            <w:r w:rsidR="00E32749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3E0898">
              <w:rPr>
                <w:rFonts w:ascii="Bookman Old Style" w:hAnsi="Bookman Old Style"/>
                <w:b/>
                <w:sz w:val="52"/>
              </w:rPr>
              <w:t>1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E32749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E32749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4D3D71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45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4D3D71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45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4D3D71">
        <w:trPr>
          <w:trHeight w:val="3136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3024E1" w:rsidRPr="004E7889" w:rsidRDefault="003024E1" w:rsidP="004E78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CB3" w:rsidRPr="00087955" w:rsidRDefault="00922CB3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</w:t>
            </w:r>
            <w:proofErr w:type="gramStart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r w:rsidR="00C55569"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B, </w:t>
            </w: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A2318" w:rsidRPr="000879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5569" w:rsidRPr="00087955">
              <w:rPr>
                <w:rFonts w:ascii="Times New Roman" w:hAnsi="Times New Roman" w:cs="Times New Roman"/>
                <w:sz w:val="20"/>
                <w:szCs w:val="20"/>
              </w:rPr>
              <w:t>-opakování</w:t>
            </w:r>
            <w:proofErr w:type="gramEnd"/>
          </w:p>
          <w:p w:rsidR="00C55569" w:rsidRPr="00087955" w:rsidRDefault="00C55569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Vyjmenovaná slova po M</w:t>
            </w:r>
          </w:p>
          <w:p w:rsidR="00922CB3" w:rsidRPr="00087955" w:rsidRDefault="004E7889" w:rsidP="004E7889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Uč.str</w:t>
            </w:r>
            <w:proofErr w:type="spellEnd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5725">
              <w:rPr>
                <w:rFonts w:ascii="Times New Roman" w:hAnsi="Times New Roman" w:cs="Times New Roman"/>
                <w:sz w:val="20"/>
                <w:szCs w:val="20"/>
              </w:rPr>
              <w:t xml:space="preserve"> 50-53</w:t>
            </w:r>
          </w:p>
          <w:p w:rsidR="00495AC9" w:rsidRPr="00087955" w:rsidRDefault="00AB2B90" w:rsidP="00922CB3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7A2318"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ení – čítanka str. </w:t>
            </w:r>
            <w:r w:rsidR="000F5725">
              <w:rPr>
                <w:rFonts w:ascii="Times New Roman" w:hAnsi="Times New Roman" w:cs="Times New Roman"/>
                <w:sz w:val="20"/>
                <w:szCs w:val="20"/>
              </w:rPr>
              <w:t>82-83, vyjmenované čtení</w:t>
            </w:r>
          </w:p>
          <w:p w:rsidR="003024E1" w:rsidRPr="00087955" w:rsidRDefault="00E77EFB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A2318"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 písanka str.</w:t>
            </w:r>
            <w:r w:rsidR="00B611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A2318" w:rsidRPr="000879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E7889" w:rsidRPr="00087955" w:rsidRDefault="007A2318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Čtenářská dílna</w:t>
            </w:r>
            <w:r w:rsidR="008D4F38"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887255" w:rsidRPr="00961B30" w:rsidRDefault="00887255" w:rsidP="00961B3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5" w:type="dxa"/>
            <w:vAlign w:val="center"/>
          </w:tcPr>
          <w:p w:rsidR="00A653D9" w:rsidRDefault="00A653D9" w:rsidP="00A653D9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569" w:rsidRPr="00C55569" w:rsidRDefault="00C55569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55569">
              <w:rPr>
                <w:rFonts w:ascii="Times New Roman" w:hAnsi="Times New Roman" w:cs="Times New Roman"/>
                <w:sz w:val="18"/>
                <w:szCs w:val="18"/>
              </w:rPr>
              <w:t>Umím zpaměti vyjmenovat vyjmenovaná slova po B, L a M.</w:t>
            </w:r>
          </w:p>
          <w:p w:rsidR="00495AC9" w:rsidRPr="00C55569" w:rsidRDefault="00C55569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55569">
              <w:rPr>
                <w:rFonts w:ascii="Times New Roman" w:hAnsi="Times New Roman" w:cs="Times New Roman"/>
                <w:sz w:val="18"/>
                <w:szCs w:val="18"/>
              </w:rPr>
              <w:t>Rozliším příbuzná slova k vybraným vyjmenovaným slovům po B, L</w:t>
            </w:r>
            <w:r w:rsidR="000F5725">
              <w:rPr>
                <w:rFonts w:ascii="Times New Roman" w:hAnsi="Times New Roman" w:cs="Times New Roman"/>
                <w:sz w:val="18"/>
                <w:szCs w:val="18"/>
              </w:rPr>
              <w:t>, M.</w:t>
            </w:r>
          </w:p>
          <w:p w:rsidR="0075747B" w:rsidRDefault="0075747B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5747B">
              <w:rPr>
                <w:rFonts w:ascii="Times New Roman" w:hAnsi="Times New Roman" w:cs="Times New Roman"/>
                <w:sz w:val="18"/>
                <w:szCs w:val="18"/>
              </w:rPr>
              <w:t>Čtu s porozuměním, umím odpovědět na otázky týkající se textu</w:t>
            </w:r>
            <w:r w:rsidR="000F57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E7889" w:rsidRPr="008D4F38" w:rsidRDefault="007A2318" w:rsidP="008D4F38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Přepíšu správně báseň</w:t>
            </w:r>
            <w:r w:rsidR="000F57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4D3D71">
        <w:trPr>
          <w:trHeight w:val="196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087955" w:rsidRDefault="00087955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087955">
              <w:rPr>
                <w:rFonts w:ascii="Times New Roman" w:hAnsi="Times New Roman" w:cs="Times New Roman"/>
                <w:sz w:val="20"/>
                <w:szCs w:val="20"/>
              </w:rPr>
              <w:t xml:space="preserve"> are</w:t>
            </w:r>
          </w:p>
          <w:p w:rsidR="00087955" w:rsidRPr="00087955" w:rsidRDefault="00087955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předložky místa</w:t>
            </w:r>
          </w:p>
          <w:p w:rsidR="00087955" w:rsidRPr="00961B30" w:rsidRDefault="00087955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7955">
              <w:rPr>
                <w:rFonts w:ascii="Times New Roman" w:hAnsi="Times New Roman" w:cs="Times New Roman"/>
                <w:sz w:val="20"/>
                <w:szCs w:val="20"/>
              </w:rPr>
              <w:t>WB str.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C25">
              <w:rPr>
                <w:rFonts w:ascii="Times New Roman" w:hAnsi="Times New Roman" w:cs="Times New Roman"/>
                <w:sz w:val="18"/>
                <w:szCs w:val="18"/>
              </w:rPr>
              <w:t>20, 21</w:t>
            </w:r>
          </w:p>
        </w:tc>
        <w:tc>
          <w:tcPr>
            <w:tcW w:w="4045" w:type="dxa"/>
            <w:vAlign w:val="center"/>
          </w:tcPr>
          <w:p w:rsidR="00016C25" w:rsidRDefault="00016C25" w:rsidP="00016C25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Umístím předmět podle zadání, rozumím předložkám místa on, 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under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by,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behind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16C25" w:rsidRPr="00016C25" w:rsidRDefault="00016C25" w:rsidP="00016C25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Tvořím věty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are. Rozumím větám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isn´t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aren´t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...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4D3D71">
        <w:trPr>
          <w:trHeight w:val="2635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75747B" w:rsidRDefault="0075747B" w:rsidP="0075747B">
            <w:pPr>
              <w:pStyle w:val="Odstavecseseznamem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813" w:rsidRPr="008D4F38" w:rsidRDefault="00A07424" w:rsidP="00016410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Procvičování n</w:t>
            </w:r>
            <w:r w:rsidR="0006040D" w:rsidRPr="008D4F38">
              <w:rPr>
                <w:rFonts w:ascii="Times New Roman" w:hAnsi="Times New Roman" w:cs="Times New Roman"/>
                <w:sz w:val="20"/>
                <w:szCs w:val="20"/>
              </w:rPr>
              <w:t>ás</w:t>
            </w:r>
            <w:r w:rsidR="00BD7B63" w:rsidRPr="008D4F38">
              <w:rPr>
                <w:rFonts w:ascii="Times New Roman" w:hAnsi="Times New Roman" w:cs="Times New Roman"/>
                <w:sz w:val="20"/>
                <w:szCs w:val="20"/>
              </w:rPr>
              <w:t>obení a dělení</w:t>
            </w:r>
          </w:p>
          <w:p w:rsidR="00AB2B90" w:rsidRPr="008D4F38" w:rsidRDefault="00BB4EDB" w:rsidP="00F23FB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Čísla v oboru do 1000</w:t>
            </w:r>
          </w:p>
          <w:p w:rsidR="00BB4EDB" w:rsidRPr="008D4F38" w:rsidRDefault="00BB4EDB" w:rsidP="00F23FB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Porovnávání čísel</w:t>
            </w:r>
          </w:p>
          <w:p w:rsidR="00C55569" w:rsidRPr="008D4F38" w:rsidRDefault="00BB4EDB" w:rsidP="00BB4EDB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D4F38">
              <w:rPr>
                <w:rFonts w:ascii="Times New Roman" w:hAnsi="Times New Roman" w:cs="Times New Roman"/>
                <w:sz w:val="20"/>
                <w:szCs w:val="20"/>
              </w:rPr>
              <w:t xml:space="preserve">Uč. </w:t>
            </w:r>
            <w:r w:rsidR="00C55569" w:rsidRPr="008D4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II.díl</w:t>
            </w:r>
            <w:proofErr w:type="spellEnd"/>
            <w:r w:rsidRPr="008D4F38">
              <w:rPr>
                <w:rFonts w:ascii="Times New Roman" w:hAnsi="Times New Roman" w:cs="Times New Roman"/>
                <w:sz w:val="20"/>
                <w:szCs w:val="20"/>
              </w:rPr>
              <w:t xml:space="preserve"> str.</w:t>
            </w:r>
            <w:r w:rsidR="00124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7F34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73DB3" w:rsidRPr="008D4F38" w:rsidRDefault="0075747B" w:rsidP="0075747B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38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BB4EDB" w:rsidRPr="008D4F38">
              <w:rPr>
                <w:rFonts w:ascii="Times New Roman" w:hAnsi="Times New Roman" w:cs="Times New Roman"/>
                <w:sz w:val="20"/>
                <w:szCs w:val="20"/>
              </w:rPr>
              <w:t xml:space="preserve"> – Rovina, rovinné útvary</w:t>
            </w:r>
          </w:p>
          <w:p w:rsidR="00887255" w:rsidRPr="00961B30" w:rsidRDefault="00887255" w:rsidP="00961B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AB2B90" w:rsidRDefault="0006040D" w:rsidP="00BB4ED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63290">
              <w:rPr>
                <w:rFonts w:ascii="Times New Roman" w:hAnsi="Times New Roman" w:cs="Times New Roman"/>
                <w:sz w:val="18"/>
                <w:szCs w:val="18"/>
              </w:rPr>
              <w:t>Násobím a dělím v oboru násobilek.</w:t>
            </w:r>
          </w:p>
          <w:p w:rsidR="0075747B" w:rsidRDefault="00BB4EDB" w:rsidP="00BB4ED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Přečtu, zapíšu a porovnám čísla v oboru do 1000.</w:t>
            </w:r>
          </w:p>
          <w:p w:rsidR="00BB4EDB" w:rsidRPr="00BB4EDB" w:rsidRDefault="00BB4EDB" w:rsidP="00BB4EDB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Rozložím čísla na tisíce, stovky, desítky a jednotky.</w:t>
            </w:r>
          </w:p>
          <w:p w:rsidR="0075747B" w:rsidRPr="00F73DB3" w:rsidRDefault="0075747B" w:rsidP="00F73DB3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Zopakuji s</w:t>
            </w:r>
            <w:r w:rsidR="00BB4EDB">
              <w:rPr>
                <w:rFonts w:ascii="Times New Roman" w:hAnsi="Times New Roman" w:cs="Times New Roman"/>
                <w:sz w:val="18"/>
                <w:szCs w:val="18"/>
              </w:rPr>
              <w:t>i rovinné útvary.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4D3D71">
        <w:trPr>
          <w:trHeight w:val="1980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75747B" w:rsidRPr="00BB4EDB" w:rsidRDefault="0075747B" w:rsidP="00BB4E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4F38" w:rsidRPr="00DE3F87" w:rsidRDefault="008D4F38" w:rsidP="008D4F38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3F87">
              <w:rPr>
                <w:rFonts w:ascii="Times New Roman" w:hAnsi="Times New Roman" w:cs="Times New Roman"/>
                <w:sz w:val="20"/>
                <w:szCs w:val="20"/>
              </w:rPr>
              <w:t>Lidská činnost a tvořivost</w:t>
            </w:r>
          </w:p>
          <w:p w:rsidR="008D4F38" w:rsidRDefault="008D4F38" w:rsidP="008D4F38">
            <w:pPr>
              <w:pStyle w:val="Odstavecseseznamem"/>
              <w:rPr>
                <w:rFonts w:ascii="Times New Roman" w:hAnsi="Times New Roman" w:cs="Times New Roman"/>
                <w:sz w:val="20"/>
                <w:szCs w:val="20"/>
              </w:rPr>
            </w:pPr>
            <w:r w:rsidRPr="00DE3F87">
              <w:rPr>
                <w:rFonts w:ascii="Times New Roman" w:hAnsi="Times New Roman" w:cs="Times New Roman"/>
                <w:sz w:val="20"/>
                <w:szCs w:val="20"/>
              </w:rPr>
              <w:t>Uč. str.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  <w:r w:rsidRPr="00DE3F87">
              <w:rPr>
                <w:rFonts w:ascii="Times New Roman" w:hAnsi="Times New Roman" w:cs="Times New Roman"/>
                <w:sz w:val="20"/>
                <w:szCs w:val="20"/>
              </w:rPr>
              <w:t>, PS str.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30-31</w:t>
            </w:r>
          </w:p>
          <w:p w:rsidR="008D4F38" w:rsidRPr="00DE3F87" w:rsidRDefault="008D4F38" w:rsidP="008D4F38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Neživá příroda</w:t>
            </w:r>
          </w:p>
          <w:p w:rsidR="00272F91" w:rsidRPr="00272F91" w:rsidRDefault="00272F91" w:rsidP="00272F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2F91" w:rsidRPr="00961B30" w:rsidRDefault="00272F91" w:rsidP="00961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vAlign w:val="center"/>
          </w:tcPr>
          <w:p w:rsidR="008D4F38" w:rsidRPr="005D6277" w:rsidRDefault="008D4F38" w:rsidP="008D4F38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6277">
              <w:rPr>
                <w:rFonts w:ascii="Times New Roman" w:hAnsi="Times New Roman" w:cs="Times New Roman"/>
                <w:sz w:val="18"/>
                <w:szCs w:val="18"/>
              </w:rPr>
              <w:t>Umím aplikovat získané vědomosti</w:t>
            </w:r>
          </w:p>
          <w:p w:rsidR="008D4F38" w:rsidRPr="005D6277" w:rsidRDefault="008D4F38" w:rsidP="008D4F38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6277">
              <w:rPr>
                <w:rFonts w:ascii="Times New Roman" w:hAnsi="Times New Roman" w:cs="Times New Roman"/>
                <w:sz w:val="18"/>
                <w:szCs w:val="18"/>
              </w:rPr>
              <w:t>Vím, co je neživá příroda a jaké jsou její součásti.</w:t>
            </w:r>
          </w:p>
          <w:p w:rsidR="00B12434" w:rsidRPr="00BB4EDB" w:rsidRDefault="008D4F38" w:rsidP="008D4F38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D6277">
              <w:rPr>
                <w:rFonts w:ascii="Times New Roman" w:hAnsi="Times New Roman" w:cs="Times New Roman"/>
                <w:sz w:val="18"/>
                <w:szCs w:val="18"/>
              </w:rPr>
              <w:t>Uvedu příklad: přírodnina – surovina – výrobek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4D3D71">
        <w:trPr>
          <w:trHeight w:val="837"/>
        </w:trPr>
        <w:tc>
          <w:tcPr>
            <w:tcW w:w="9142" w:type="dxa"/>
            <w:gridSpan w:val="3"/>
            <w:vAlign w:val="center"/>
          </w:tcPr>
          <w:p w:rsidR="00323E83" w:rsidRDefault="00323E83" w:rsidP="006876D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61B30" w:rsidRPr="00DC3CEC" w:rsidRDefault="00961B30" w:rsidP="00F97FA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76621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6114"/>
    <w:multiLevelType w:val="hybridMultilevel"/>
    <w:tmpl w:val="0720A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3E57303"/>
    <w:multiLevelType w:val="hybridMultilevel"/>
    <w:tmpl w:val="9554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D0528"/>
    <w:multiLevelType w:val="hybridMultilevel"/>
    <w:tmpl w:val="B2947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20457"/>
    <w:multiLevelType w:val="hybridMultilevel"/>
    <w:tmpl w:val="DFE85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E5D63"/>
    <w:multiLevelType w:val="hybridMultilevel"/>
    <w:tmpl w:val="BB6A5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67AB"/>
    <w:multiLevelType w:val="hybridMultilevel"/>
    <w:tmpl w:val="AD52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64509"/>
    <w:multiLevelType w:val="hybridMultilevel"/>
    <w:tmpl w:val="7EA0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07858"/>
    <w:multiLevelType w:val="hybridMultilevel"/>
    <w:tmpl w:val="421E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B6D7A"/>
    <w:multiLevelType w:val="hybridMultilevel"/>
    <w:tmpl w:val="5D168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A1E91"/>
    <w:multiLevelType w:val="hybridMultilevel"/>
    <w:tmpl w:val="B80AC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5744D"/>
    <w:multiLevelType w:val="hybridMultilevel"/>
    <w:tmpl w:val="1E2CC3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664B0"/>
    <w:multiLevelType w:val="hybridMultilevel"/>
    <w:tmpl w:val="0746529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85439E6"/>
    <w:multiLevelType w:val="hybridMultilevel"/>
    <w:tmpl w:val="BF46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972FB"/>
    <w:multiLevelType w:val="hybridMultilevel"/>
    <w:tmpl w:val="9D043AE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3DA17FF4"/>
    <w:multiLevelType w:val="hybridMultilevel"/>
    <w:tmpl w:val="8C121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8296B"/>
    <w:multiLevelType w:val="hybridMultilevel"/>
    <w:tmpl w:val="4BF2E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2798E"/>
    <w:multiLevelType w:val="hybridMultilevel"/>
    <w:tmpl w:val="04B02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C2A3B"/>
    <w:multiLevelType w:val="hybridMultilevel"/>
    <w:tmpl w:val="288E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944D4"/>
    <w:multiLevelType w:val="hybridMultilevel"/>
    <w:tmpl w:val="FAB8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2310E"/>
    <w:multiLevelType w:val="hybridMultilevel"/>
    <w:tmpl w:val="3734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72B22"/>
    <w:multiLevelType w:val="hybridMultilevel"/>
    <w:tmpl w:val="C0841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E2E78"/>
    <w:multiLevelType w:val="hybridMultilevel"/>
    <w:tmpl w:val="FFA63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024819"/>
    <w:multiLevelType w:val="hybridMultilevel"/>
    <w:tmpl w:val="5EC4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11"/>
  </w:num>
  <w:num w:numId="5">
    <w:abstractNumId w:val="25"/>
  </w:num>
  <w:num w:numId="6">
    <w:abstractNumId w:val="22"/>
  </w:num>
  <w:num w:numId="7">
    <w:abstractNumId w:val="9"/>
  </w:num>
  <w:num w:numId="8">
    <w:abstractNumId w:val="0"/>
  </w:num>
  <w:num w:numId="9">
    <w:abstractNumId w:val="18"/>
  </w:num>
  <w:num w:numId="10">
    <w:abstractNumId w:val="16"/>
  </w:num>
  <w:num w:numId="11">
    <w:abstractNumId w:val="8"/>
  </w:num>
  <w:num w:numId="12">
    <w:abstractNumId w:val="24"/>
  </w:num>
  <w:num w:numId="13">
    <w:abstractNumId w:val="13"/>
  </w:num>
  <w:num w:numId="14">
    <w:abstractNumId w:val="20"/>
  </w:num>
  <w:num w:numId="15">
    <w:abstractNumId w:val="21"/>
  </w:num>
  <w:num w:numId="16">
    <w:abstractNumId w:val="6"/>
  </w:num>
  <w:num w:numId="17">
    <w:abstractNumId w:val="18"/>
  </w:num>
  <w:num w:numId="18">
    <w:abstractNumId w:val="14"/>
  </w:num>
  <w:num w:numId="19">
    <w:abstractNumId w:val="15"/>
  </w:num>
  <w:num w:numId="20">
    <w:abstractNumId w:val="23"/>
  </w:num>
  <w:num w:numId="21">
    <w:abstractNumId w:val="18"/>
  </w:num>
  <w:num w:numId="22">
    <w:abstractNumId w:val="4"/>
  </w:num>
  <w:num w:numId="23">
    <w:abstractNumId w:val="7"/>
  </w:num>
  <w:num w:numId="24">
    <w:abstractNumId w:val="18"/>
  </w:num>
  <w:num w:numId="25">
    <w:abstractNumId w:val="20"/>
  </w:num>
  <w:num w:numId="26">
    <w:abstractNumId w:val="1"/>
  </w:num>
  <w:num w:numId="27">
    <w:abstractNumId w:val="20"/>
  </w:num>
  <w:num w:numId="28">
    <w:abstractNumId w:val="18"/>
  </w:num>
  <w:num w:numId="29">
    <w:abstractNumId w:val="20"/>
  </w:num>
  <w:num w:numId="30">
    <w:abstractNumId w:val="19"/>
  </w:num>
  <w:num w:numId="31">
    <w:abstractNumId w:val="17"/>
  </w:num>
  <w:num w:numId="32">
    <w:abstractNumId w:val="20"/>
  </w:num>
  <w:num w:numId="33">
    <w:abstractNumId w:val="10"/>
  </w:num>
  <w:num w:numId="34">
    <w:abstractNumId w:val="3"/>
  </w:num>
  <w:num w:numId="35">
    <w:abstractNumId w:val="20"/>
  </w:num>
  <w:num w:numId="36">
    <w:abstractNumId w:val="18"/>
  </w:num>
  <w:num w:numId="37">
    <w:abstractNumId w:val="5"/>
  </w:num>
  <w:num w:numId="38">
    <w:abstractNumId w:val="20"/>
  </w:num>
  <w:num w:numId="39">
    <w:abstractNumId w:val="18"/>
  </w:num>
  <w:num w:numId="40">
    <w:abstractNumId w:val="18"/>
  </w:num>
  <w:num w:numId="41">
    <w:abstractNumId w:val="2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6410"/>
    <w:rsid w:val="00016C25"/>
    <w:rsid w:val="00040ECE"/>
    <w:rsid w:val="0006040D"/>
    <w:rsid w:val="000611B2"/>
    <w:rsid w:val="00063290"/>
    <w:rsid w:val="000678C3"/>
    <w:rsid w:val="00070170"/>
    <w:rsid w:val="000736FE"/>
    <w:rsid w:val="00087955"/>
    <w:rsid w:val="000A7930"/>
    <w:rsid w:val="000C036A"/>
    <w:rsid w:val="000D13B1"/>
    <w:rsid w:val="000D270F"/>
    <w:rsid w:val="000F123A"/>
    <w:rsid w:val="000F510D"/>
    <w:rsid w:val="000F5725"/>
    <w:rsid w:val="00123F3F"/>
    <w:rsid w:val="00124A2E"/>
    <w:rsid w:val="001304CB"/>
    <w:rsid w:val="00133B8C"/>
    <w:rsid w:val="00145904"/>
    <w:rsid w:val="001500C6"/>
    <w:rsid w:val="00163A26"/>
    <w:rsid w:val="00165696"/>
    <w:rsid w:val="001820A1"/>
    <w:rsid w:val="001E34E4"/>
    <w:rsid w:val="00227B96"/>
    <w:rsid w:val="00246A34"/>
    <w:rsid w:val="00265B16"/>
    <w:rsid w:val="00272F91"/>
    <w:rsid w:val="002751A8"/>
    <w:rsid w:val="00281EA3"/>
    <w:rsid w:val="002A0C5F"/>
    <w:rsid w:val="002B22A1"/>
    <w:rsid w:val="002D252D"/>
    <w:rsid w:val="002F4049"/>
    <w:rsid w:val="003024E1"/>
    <w:rsid w:val="00323E83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C17A0"/>
    <w:rsid w:val="004D3D71"/>
    <w:rsid w:val="004D43C9"/>
    <w:rsid w:val="004D7191"/>
    <w:rsid w:val="004E7889"/>
    <w:rsid w:val="004F7AF5"/>
    <w:rsid w:val="005175A7"/>
    <w:rsid w:val="0052763E"/>
    <w:rsid w:val="00544464"/>
    <w:rsid w:val="0054711F"/>
    <w:rsid w:val="00565BCC"/>
    <w:rsid w:val="005975FB"/>
    <w:rsid w:val="005B512F"/>
    <w:rsid w:val="005F7791"/>
    <w:rsid w:val="0063708B"/>
    <w:rsid w:val="0065214E"/>
    <w:rsid w:val="006742D2"/>
    <w:rsid w:val="00675F4A"/>
    <w:rsid w:val="006876D7"/>
    <w:rsid w:val="006978EE"/>
    <w:rsid w:val="006E3646"/>
    <w:rsid w:val="006F287C"/>
    <w:rsid w:val="0075747B"/>
    <w:rsid w:val="00782724"/>
    <w:rsid w:val="007A2318"/>
    <w:rsid w:val="007F3415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D4F38"/>
    <w:rsid w:val="008F1660"/>
    <w:rsid w:val="00905A19"/>
    <w:rsid w:val="00922CB3"/>
    <w:rsid w:val="00961B30"/>
    <w:rsid w:val="0098614C"/>
    <w:rsid w:val="009A6208"/>
    <w:rsid w:val="00A07424"/>
    <w:rsid w:val="00A35CA1"/>
    <w:rsid w:val="00A465FF"/>
    <w:rsid w:val="00A653D9"/>
    <w:rsid w:val="00A735DA"/>
    <w:rsid w:val="00A74830"/>
    <w:rsid w:val="00A816A3"/>
    <w:rsid w:val="00AB2B90"/>
    <w:rsid w:val="00AE21A1"/>
    <w:rsid w:val="00AF0883"/>
    <w:rsid w:val="00AF1588"/>
    <w:rsid w:val="00B01813"/>
    <w:rsid w:val="00B12434"/>
    <w:rsid w:val="00B202B8"/>
    <w:rsid w:val="00B22469"/>
    <w:rsid w:val="00B265EB"/>
    <w:rsid w:val="00B6110C"/>
    <w:rsid w:val="00BB4EDB"/>
    <w:rsid w:val="00BD61DB"/>
    <w:rsid w:val="00BD7B63"/>
    <w:rsid w:val="00BE0207"/>
    <w:rsid w:val="00BE634F"/>
    <w:rsid w:val="00C1271D"/>
    <w:rsid w:val="00C55569"/>
    <w:rsid w:val="00C7507F"/>
    <w:rsid w:val="00C90404"/>
    <w:rsid w:val="00C9340A"/>
    <w:rsid w:val="00D2134E"/>
    <w:rsid w:val="00D24D11"/>
    <w:rsid w:val="00D273BB"/>
    <w:rsid w:val="00D61DB3"/>
    <w:rsid w:val="00DB0A5D"/>
    <w:rsid w:val="00DC3CEC"/>
    <w:rsid w:val="00E32749"/>
    <w:rsid w:val="00E67C95"/>
    <w:rsid w:val="00E77EFB"/>
    <w:rsid w:val="00E95347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16</cp:revision>
  <dcterms:created xsi:type="dcterms:W3CDTF">2023-12-28T18:03:00Z</dcterms:created>
  <dcterms:modified xsi:type="dcterms:W3CDTF">2026-01-12T06:22:00Z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