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3740D7">
        <w:rPr>
          <w:rFonts w:ascii="Comic Sans MS" w:hAnsi="Comic Sans MS"/>
          <w:sz w:val="32"/>
          <w:szCs w:val="32"/>
        </w:rPr>
        <w:t>07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09.2020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3740D7">
        <w:rPr>
          <w:rFonts w:ascii="Comic Sans MS" w:hAnsi="Comic Sans MS"/>
          <w:sz w:val="32"/>
          <w:szCs w:val="32"/>
        </w:rPr>
        <w:t>11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09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Opakování z 1. ročníku</w:t>
            </w:r>
          </w:p>
          <w:p w:rsidR="003740D7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Písmena tiskací, psací</w:t>
            </w:r>
          </w:p>
          <w:p w:rsidR="003740D7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Slabiky, slova, věty UČ str. 4 – 6, PS str. 1 - 4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 – Domov, loučení s prázdninami str. 5 – 7</w:t>
            </w:r>
          </w:p>
          <w:p w:rsidR="003740D7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Čtenářská dílna – Zajíčci jdou do školy</w:t>
            </w:r>
          </w:p>
          <w:p w:rsidR="001C157D" w:rsidRDefault="003740D7" w:rsidP="003740D7">
            <w:pPr>
              <w:pStyle w:val="Odstavecseseznamem"/>
              <w:numPr>
                <w:ilvl w:val="0"/>
                <w:numId w:val="1"/>
              </w:numPr>
            </w:pPr>
            <w:r>
              <w:t>Písanka – opakování tvarů písmen l, e, b, h, k</w:t>
            </w:r>
            <w:r w:rsidR="00BD777E">
              <w:t>,</w:t>
            </w:r>
            <w:r>
              <w:t xml:space="preserve"> f </w:t>
            </w:r>
            <w:r w:rsidR="002F3291">
              <w:t xml:space="preserve">str. </w:t>
            </w:r>
            <w:r>
              <w:t>2</w:t>
            </w:r>
            <w:r w:rsidR="002F3291">
              <w:t xml:space="preserve"> – </w:t>
            </w: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3740D7">
            <w:r>
              <w:t xml:space="preserve">ČD do konce </w:t>
            </w:r>
            <w:r w:rsidR="003740D7">
              <w:t>září</w:t>
            </w:r>
          </w:p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9" w:rsidRDefault="00D261A6" w:rsidP="003740D7">
            <w:pPr>
              <w:pStyle w:val="Odstavecseseznamem"/>
              <w:numPr>
                <w:ilvl w:val="0"/>
                <w:numId w:val="7"/>
              </w:numPr>
            </w:pPr>
            <w:r>
              <w:t>Opakování slovní zásoby z 1. ročníku</w:t>
            </w:r>
          </w:p>
          <w:p w:rsidR="00D261A6" w:rsidRDefault="00D261A6" w:rsidP="003740D7">
            <w:pPr>
              <w:pStyle w:val="Odstavecseseznamem"/>
              <w:numPr>
                <w:ilvl w:val="0"/>
                <w:numId w:val="7"/>
              </w:numPr>
            </w:pPr>
            <w:r>
              <w:t>UČ str. 2 – 3, Abeceda</w:t>
            </w:r>
          </w:p>
          <w:p w:rsidR="00D261A6" w:rsidRDefault="00D261A6" w:rsidP="003740D7">
            <w:pPr>
              <w:pStyle w:val="Odstavecseseznamem"/>
              <w:numPr>
                <w:ilvl w:val="0"/>
                <w:numId w:val="7"/>
              </w:numPr>
            </w:pPr>
            <w:r>
              <w:t>PS str.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7E" w:rsidRDefault="00A0231D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Téma: </w:t>
            </w:r>
            <w:r w:rsidR="003740D7">
              <w:t>Jsem školák, chování ve škole, orientace ve škole</w:t>
            </w:r>
          </w:p>
          <w:p w:rsidR="00A0231D" w:rsidRDefault="00BD777E" w:rsidP="00BD777E">
            <w:pPr>
              <w:pStyle w:val="Odstavecseseznamem"/>
              <w:numPr>
                <w:ilvl w:val="0"/>
                <w:numId w:val="6"/>
              </w:numPr>
            </w:pPr>
            <w:r>
              <w:t>UČ str. 4 – 6, PS str. 3</w:t>
            </w:r>
            <w:r w:rsidR="00EA0D23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2C" w:rsidRDefault="00BD777E" w:rsidP="00112C2C">
            <w:pPr>
              <w:pStyle w:val="Odstavecseseznamem"/>
              <w:numPr>
                <w:ilvl w:val="0"/>
                <w:numId w:val="4"/>
              </w:numPr>
            </w:pPr>
            <w:r>
              <w:t>Opakování z 1. ročníku – počítání v oboru čísel 0 – 2</w:t>
            </w:r>
            <w:bookmarkStart w:id="0" w:name="_GoBack"/>
            <w:bookmarkEnd w:id="0"/>
            <w:r>
              <w:t>0</w:t>
            </w:r>
          </w:p>
          <w:p w:rsidR="00BD777E" w:rsidRDefault="00BD777E" w:rsidP="00112C2C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2 – 3 </w:t>
            </w:r>
          </w:p>
          <w:p w:rsidR="00BD777E" w:rsidRDefault="00BD777E" w:rsidP="00112C2C">
            <w:pPr>
              <w:pStyle w:val="Odstavecseseznamem"/>
              <w:numPr>
                <w:ilvl w:val="0"/>
                <w:numId w:val="4"/>
              </w:numPr>
            </w:pPr>
            <w:r>
              <w:t>Geometrické tvary + typy čar PS str. 4</w:t>
            </w:r>
          </w:p>
          <w:p w:rsidR="00BD777E" w:rsidRDefault="00BD777E" w:rsidP="00112C2C">
            <w:pPr>
              <w:pStyle w:val="Odstavecseseznamem"/>
              <w:numPr>
                <w:ilvl w:val="0"/>
                <w:numId w:val="4"/>
              </w:numPr>
            </w:pPr>
            <w:r>
              <w:t>Počítání do 100 – úvod PS str. 5</w:t>
            </w:r>
          </w:p>
          <w:p w:rsidR="00A0231D" w:rsidRPr="0049501A" w:rsidRDefault="00A0231D" w:rsidP="001C157D">
            <w:pPr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0F14D3" w:rsidP="0049501A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BD777E" w:rsidP="004C3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Zpěvník – prosím o zakoupení sešitu A5 v tvrdých deskách (podobně jako ČD), bude sloužit pro lepení slov písniček, které se budeme učit. Vydrží až do 5. třídy.</w:t>
            </w: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F4" w:rsidRDefault="009103F4" w:rsidP="0059583D">
      <w:r>
        <w:separator/>
      </w:r>
    </w:p>
  </w:endnote>
  <w:endnote w:type="continuationSeparator" w:id="0">
    <w:p w:rsidR="009103F4" w:rsidRDefault="009103F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F4" w:rsidRDefault="009103F4" w:rsidP="0059583D">
      <w:r>
        <w:separator/>
      </w:r>
    </w:p>
  </w:footnote>
  <w:footnote w:type="continuationSeparator" w:id="0">
    <w:p w:rsidR="009103F4" w:rsidRDefault="009103F4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F14D3"/>
    <w:rsid w:val="00112C2C"/>
    <w:rsid w:val="0019448E"/>
    <w:rsid w:val="001966EE"/>
    <w:rsid w:val="001B2428"/>
    <w:rsid w:val="001C157D"/>
    <w:rsid w:val="00202E82"/>
    <w:rsid w:val="00272C64"/>
    <w:rsid w:val="002B5CA2"/>
    <w:rsid w:val="002F3291"/>
    <w:rsid w:val="00372BB5"/>
    <w:rsid w:val="003740D7"/>
    <w:rsid w:val="0045022E"/>
    <w:rsid w:val="00461BF2"/>
    <w:rsid w:val="0047484D"/>
    <w:rsid w:val="0049501A"/>
    <w:rsid w:val="004A3566"/>
    <w:rsid w:val="004C3492"/>
    <w:rsid w:val="0055132A"/>
    <w:rsid w:val="0059583D"/>
    <w:rsid w:val="005B1759"/>
    <w:rsid w:val="00662AB3"/>
    <w:rsid w:val="006668F6"/>
    <w:rsid w:val="00696427"/>
    <w:rsid w:val="00751237"/>
    <w:rsid w:val="00752DCC"/>
    <w:rsid w:val="007E47D1"/>
    <w:rsid w:val="009103F4"/>
    <w:rsid w:val="00A0231D"/>
    <w:rsid w:val="00A86E1A"/>
    <w:rsid w:val="00B60A1D"/>
    <w:rsid w:val="00BB245A"/>
    <w:rsid w:val="00BD777E"/>
    <w:rsid w:val="00C52997"/>
    <w:rsid w:val="00CB12F0"/>
    <w:rsid w:val="00CB1F9C"/>
    <w:rsid w:val="00D261A6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5</cp:revision>
  <cp:lastPrinted>2019-09-04T08:58:00Z</cp:lastPrinted>
  <dcterms:created xsi:type="dcterms:W3CDTF">2020-09-06T22:32:00Z</dcterms:created>
  <dcterms:modified xsi:type="dcterms:W3CDTF">2020-09-07T12:14:00Z</dcterms:modified>
</cp:coreProperties>
</file>