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3E19C6">
        <w:rPr>
          <w:rFonts w:ascii="Comic Sans MS" w:hAnsi="Comic Sans MS"/>
          <w:sz w:val="32"/>
          <w:szCs w:val="32"/>
        </w:rPr>
        <w:t>18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150868">
        <w:rPr>
          <w:rFonts w:ascii="Comic Sans MS" w:hAnsi="Comic Sans MS"/>
          <w:sz w:val="32"/>
          <w:szCs w:val="32"/>
        </w:rPr>
        <w:t>1. 202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3E19C6">
        <w:rPr>
          <w:rFonts w:ascii="Comic Sans MS" w:hAnsi="Comic Sans MS"/>
          <w:sz w:val="32"/>
          <w:szCs w:val="32"/>
        </w:rPr>
        <w:t>22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150868">
        <w:rPr>
          <w:rFonts w:ascii="Comic Sans MS" w:hAnsi="Comic Sans MS"/>
          <w:sz w:val="32"/>
          <w:szCs w:val="32"/>
        </w:rPr>
        <w:t>1. 202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86190C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Skloňování </w:t>
            </w:r>
            <w:proofErr w:type="spellStart"/>
            <w:r>
              <w:t>podst</w:t>
            </w:r>
            <w:proofErr w:type="spellEnd"/>
            <w:r>
              <w:t>. jmen – přehled vzorů</w:t>
            </w:r>
          </w:p>
          <w:p w:rsidR="0086190C" w:rsidRDefault="0086190C" w:rsidP="00461BF2">
            <w:pPr>
              <w:pStyle w:val="Odstavecseseznamem"/>
              <w:numPr>
                <w:ilvl w:val="0"/>
                <w:numId w:val="1"/>
              </w:numPr>
            </w:pPr>
            <w:r>
              <w:t>SLOH – popis děje a popis pracovního postupu</w:t>
            </w:r>
          </w:p>
          <w:p w:rsidR="000D2B52" w:rsidRDefault="000D2B52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</w:t>
            </w:r>
            <w:r w:rsidR="00BA1831">
              <w:t xml:space="preserve"> </w:t>
            </w:r>
            <w:r w:rsidR="0086190C">
              <w:t>62 – 65</w:t>
            </w:r>
            <w:r w:rsidR="00313454">
              <w:t xml:space="preserve">, PS str. </w:t>
            </w:r>
            <w:r w:rsidR="00007FA3">
              <w:t>3 – 9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86190C">
              <w:t xml:space="preserve">Jak přišel nosorožec ke své kůži, Kniha džunglí str. 70 – 71 </w:t>
            </w:r>
            <w:r>
              <w:t xml:space="preserve"> </w:t>
            </w:r>
          </w:p>
          <w:p w:rsidR="00337FBE" w:rsidRDefault="0086190C" w:rsidP="00BB757A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007FA3">
              <w:t>čtení s porozuměním PL</w:t>
            </w:r>
            <w:r>
              <w:t xml:space="preserve"> – Vorvaň</w:t>
            </w:r>
          </w:p>
          <w:p w:rsidR="00C63778" w:rsidRPr="00176443" w:rsidRDefault="00C63778" w:rsidP="00C63778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337FBE">
            <w:r>
              <w:t xml:space="preserve">ČD </w:t>
            </w:r>
            <w:r w:rsidR="00337FBE">
              <w:t>začátek ledna</w:t>
            </w:r>
          </w:p>
          <w:p w:rsidR="00337FBE" w:rsidRPr="00A91DB9" w:rsidRDefault="00337FBE" w:rsidP="00337FBE">
            <w:r>
              <w:t>ČD konec ledna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8C" w:rsidRPr="004B3E8C" w:rsidRDefault="004B3E8C" w:rsidP="004B3E8C">
            <w:pPr>
              <w:pStyle w:val="Odstavecseseznamem"/>
              <w:numPr>
                <w:ilvl w:val="0"/>
                <w:numId w:val="16"/>
              </w:numPr>
            </w:pPr>
            <w:r w:rsidRPr="004B3E8C">
              <w:t>dokončit UČ str. 31</w:t>
            </w:r>
          </w:p>
          <w:p w:rsidR="004B3E8C" w:rsidRPr="004B3E8C" w:rsidRDefault="004B3E8C" w:rsidP="004B3E8C">
            <w:pPr>
              <w:pStyle w:val="Odstavecseseznamem"/>
              <w:numPr>
                <w:ilvl w:val="0"/>
                <w:numId w:val="16"/>
              </w:numPr>
            </w:pPr>
            <w:r w:rsidRPr="004B3E8C">
              <w:t>UČ  str. 32, 33</w:t>
            </w:r>
          </w:p>
          <w:p w:rsidR="004B3E8C" w:rsidRPr="004B3E8C" w:rsidRDefault="004B3E8C" w:rsidP="004B3E8C">
            <w:pPr>
              <w:pStyle w:val="Odstavecseseznamem"/>
              <w:numPr>
                <w:ilvl w:val="0"/>
                <w:numId w:val="16"/>
              </w:numPr>
            </w:pPr>
            <w:r w:rsidRPr="004B3E8C">
              <w:t>PS str. 26, 27</w:t>
            </w:r>
          </w:p>
          <w:p w:rsidR="004B3E8C" w:rsidRPr="004B3E8C" w:rsidRDefault="004B3E8C" w:rsidP="004B3E8C">
            <w:pPr>
              <w:pStyle w:val="Odstavecseseznamem"/>
              <w:numPr>
                <w:ilvl w:val="0"/>
                <w:numId w:val="16"/>
              </w:numPr>
            </w:pPr>
            <w:r w:rsidRPr="004B3E8C">
              <w:t xml:space="preserve">procvičování vět s </w:t>
            </w:r>
            <w:proofErr w:type="spellStart"/>
            <w:r w:rsidRPr="004B3E8C">
              <w:t>have</w:t>
            </w:r>
            <w:proofErr w:type="spellEnd"/>
            <w:r w:rsidRPr="004B3E8C">
              <w:t xml:space="preserve"> </w:t>
            </w:r>
            <w:proofErr w:type="spellStart"/>
            <w:r w:rsidRPr="004B3E8C">
              <w:t>got</w:t>
            </w:r>
            <w:proofErr w:type="spellEnd"/>
          </w:p>
          <w:p w:rsidR="009B3FFD" w:rsidRPr="00337FBE" w:rsidRDefault="004B3E8C" w:rsidP="004B3E8C">
            <w:pPr>
              <w:pStyle w:val="Odstavecseseznamem"/>
              <w:numPr>
                <w:ilvl w:val="0"/>
                <w:numId w:val="16"/>
              </w:numPr>
            </w:pPr>
            <w:r w:rsidRPr="004B3E8C">
              <w:t xml:space="preserve">přídavná jména + </w:t>
            </w:r>
            <w:proofErr w:type="spellStart"/>
            <w:r w:rsidRPr="004B3E8C">
              <w:t>podst</w:t>
            </w:r>
            <w:proofErr w:type="spellEnd"/>
            <w:r w:rsidRPr="004B3E8C">
              <w:t xml:space="preserve">. </w:t>
            </w:r>
            <w:proofErr w:type="spellStart"/>
            <w:r w:rsidRPr="004B3E8C">
              <w:t>jm</w:t>
            </w:r>
            <w:proofErr w:type="spellEnd"/>
            <w:r w:rsidRPr="004B3E8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176443">
            <w:proofErr w:type="spellStart"/>
            <w:r>
              <w:t>Wocabee</w:t>
            </w:r>
            <w:proofErr w:type="spellEnd"/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86190C" w:rsidP="0086190C">
            <w:pPr>
              <w:pStyle w:val="Odstavecseseznamem"/>
              <w:numPr>
                <w:ilvl w:val="0"/>
                <w:numId w:val="6"/>
              </w:numPr>
            </w:pPr>
            <w:r>
              <w:t>Opakování – ú</w:t>
            </w:r>
            <w:r>
              <w:t>stní zkoušení</w:t>
            </w:r>
            <w:r>
              <w:t>, pracovní listy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337FBE" w:rsidP="0009668E">
            <w:pPr>
              <w:pStyle w:val="Odstavecseseznamem"/>
              <w:numPr>
                <w:ilvl w:val="0"/>
                <w:numId w:val="15"/>
              </w:numPr>
            </w:pPr>
            <w:r>
              <w:t>MS WORD – práce s textem – písmo (formát, velikost), odstavec, kopírování, mazání, vkládání, přesouvání textu, text a obrázek (obtékání textu)</w:t>
            </w:r>
            <w:r w:rsidR="0009668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09668E" w:rsidP="00926ECE">
            <w:r>
              <w:t>referát zvíře ze ZOO</w:t>
            </w:r>
            <w:r w:rsidR="0086190C">
              <w:t xml:space="preserve"> dokončení</w:t>
            </w:r>
          </w:p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0C" w:rsidRDefault="00BE0C13" w:rsidP="0086190C">
            <w:pPr>
              <w:pStyle w:val="Odstavecseseznamem"/>
              <w:numPr>
                <w:ilvl w:val="0"/>
                <w:numId w:val="4"/>
              </w:numPr>
            </w:pPr>
            <w:r>
              <w:t>Římské číslice</w:t>
            </w:r>
            <w:r w:rsidR="0086190C">
              <w:t>, rovnice, opakování – čtvrtletní práce</w:t>
            </w:r>
          </w:p>
          <w:p w:rsidR="00A0231D" w:rsidRPr="0086190C" w:rsidRDefault="00BE0C13" w:rsidP="0086190C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46 – </w:t>
            </w:r>
            <w:proofErr w:type="gramStart"/>
            <w:r>
              <w:t>47   PS</w:t>
            </w:r>
            <w:proofErr w:type="gramEnd"/>
            <w:r>
              <w:t xml:space="preserve"> str. 7</w:t>
            </w:r>
            <w:r w:rsidR="0086190C">
              <w:t>4</w:t>
            </w:r>
            <w:r>
              <w:t xml:space="preserve"> – 7</w:t>
            </w:r>
            <w:r w:rsidR="0086190C">
              <w:t>9 – výběr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86190C" w:rsidP="00BB757A">
            <w:pPr>
              <w:pStyle w:val="Odstavecseseznamem"/>
              <w:numPr>
                <w:ilvl w:val="0"/>
                <w:numId w:val="4"/>
              </w:numPr>
            </w:pPr>
            <w:r>
              <w:t>P</w:t>
            </w:r>
            <w:r w:rsidR="00BE0C13">
              <w:t>řizpůsobení živočichů a rostlin, význam zoologických a botanických zahrad</w:t>
            </w:r>
          </w:p>
          <w:p w:rsidR="0086190C" w:rsidRDefault="00BE0C13" w:rsidP="0086190C">
            <w:pPr>
              <w:pStyle w:val="Odstavecseseznamem"/>
              <w:numPr>
                <w:ilvl w:val="0"/>
                <w:numId w:val="4"/>
              </w:numPr>
            </w:pPr>
            <w:r>
              <w:t>UČ str. 4</w:t>
            </w:r>
            <w:r w:rsidR="0086190C">
              <w:t>2</w:t>
            </w:r>
            <w:r w:rsidR="00BB757A">
              <w:t xml:space="preserve"> – </w:t>
            </w:r>
            <w:proofErr w:type="gramStart"/>
            <w:r>
              <w:t>43</w:t>
            </w:r>
            <w:r w:rsidR="00BB757A">
              <w:t xml:space="preserve">  </w:t>
            </w:r>
            <w:r w:rsidR="0009668E">
              <w:t xml:space="preserve">   </w:t>
            </w:r>
            <w:r w:rsidR="00BB757A">
              <w:t>PS</w:t>
            </w:r>
            <w:proofErr w:type="gramEnd"/>
            <w:r>
              <w:t xml:space="preserve"> str. 30</w:t>
            </w:r>
            <w:r w:rsidR="00BB757A">
              <w:t xml:space="preserve"> </w:t>
            </w:r>
          </w:p>
          <w:p w:rsidR="00586A21" w:rsidRDefault="0086190C" w:rsidP="0086190C">
            <w:pPr>
              <w:pStyle w:val="Odstavecseseznamem"/>
              <w:numPr>
                <w:ilvl w:val="0"/>
                <w:numId w:val="4"/>
              </w:numPr>
            </w:pPr>
            <w:r>
              <w:t>Opakování – podnebné pásy TEST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31" w:rsidRDefault="0009668E" w:rsidP="00BA1831">
            <w:r>
              <w:t>referát zvíře ze ZOO</w:t>
            </w:r>
          </w:p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3F478A"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3B" w:rsidRDefault="00533B3B" w:rsidP="0059583D">
      <w:r>
        <w:separator/>
      </w:r>
    </w:p>
  </w:endnote>
  <w:endnote w:type="continuationSeparator" w:id="0">
    <w:p w:rsidR="00533B3B" w:rsidRDefault="00533B3B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3B" w:rsidRDefault="00533B3B" w:rsidP="0059583D">
      <w:r>
        <w:separator/>
      </w:r>
    </w:p>
  </w:footnote>
  <w:footnote w:type="continuationSeparator" w:id="0">
    <w:p w:rsidR="00533B3B" w:rsidRDefault="00533B3B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7F22"/>
    <w:multiLevelType w:val="hybridMultilevel"/>
    <w:tmpl w:val="AB5C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1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55965"/>
    <w:rsid w:val="000627D3"/>
    <w:rsid w:val="0009668E"/>
    <w:rsid w:val="000D2B52"/>
    <w:rsid w:val="000F14D3"/>
    <w:rsid w:val="00112C2C"/>
    <w:rsid w:val="00150868"/>
    <w:rsid w:val="00173FA6"/>
    <w:rsid w:val="00176443"/>
    <w:rsid w:val="00191E9B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37FBE"/>
    <w:rsid w:val="00372BB5"/>
    <w:rsid w:val="003740D7"/>
    <w:rsid w:val="00383497"/>
    <w:rsid w:val="003A5102"/>
    <w:rsid w:val="003E19C6"/>
    <w:rsid w:val="003F478A"/>
    <w:rsid w:val="00426780"/>
    <w:rsid w:val="0045022E"/>
    <w:rsid w:val="00461BF2"/>
    <w:rsid w:val="0047484D"/>
    <w:rsid w:val="0049501A"/>
    <w:rsid w:val="004A3566"/>
    <w:rsid w:val="004A729E"/>
    <w:rsid w:val="004B3E8C"/>
    <w:rsid w:val="004C3492"/>
    <w:rsid w:val="004E1849"/>
    <w:rsid w:val="005123D4"/>
    <w:rsid w:val="00513A4A"/>
    <w:rsid w:val="0052712C"/>
    <w:rsid w:val="00533B3B"/>
    <w:rsid w:val="0055132A"/>
    <w:rsid w:val="00586A21"/>
    <w:rsid w:val="0059583D"/>
    <w:rsid w:val="0059689F"/>
    <w:rsid w:val="005B082A"/>
    <w:rsid w:val="005B1759"/>
    <w:rsid w:val="00627DEE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51237"/>
    <w:rsid w:val="00752DCC"/>
    <w:rsid w:val="00796003"/>
    <w:rsid w:val="007D2375"/>
    <w:rsid w:val="007E47D1"/>
    <w:rsid w:val="0086190C"/>
    <w:rsid w:val="008E7102"/>
    <w:rsid w:val="009043AB"/>
    <w:rsid w:val="009103F4"/>
    <w:rsid w:val="0092741A"/>
    <w:rsid w:val="009A1B0B"/>
    <w:rsid w:val="009B3A45"/>
    <w:rsid w:val="009B3FFD"/>
    <w:rsid w:val="00A0231D"/>
    <w:rsid w:val="00A22581"/>
    <w:rsid w:val="00A86E1A"/>
    <w:rsid w:val="00B14315"/>
    <w:rsid w:val="00B225B8"/>
    <w:rsid w:val="00B448A7"/>
    <w:rsid w:val="00B45727"/>
    <w:rsid w:val="00B60A1D"/>
    <w:rsid w:val="00B66BBA"/>
    <w:rsid w:val="00BA1831"/>
    <w:rsid w:val="00BB245A"/>
    <w:rsid w:val="00BB757A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D33A15"/>
    <w:rsid w:val="00D65503"/>
    <w:rsid w:val="00DA0376"/>
    <w:rsid w:val="00DC4E85"/>
    <w:rsid w:val="00E07B02"/>
    <w:rsid w:val="00E374CD"/>
    <w:rsid w:val="00EA0D23"/>
    <w:rsid w:val="00EF5003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5</cp:revision>
  <cp:lastPrinted>2020-11-09T14:49:00Z</cp:lastPrinted>
  <dcterms:created xsi:type="dcterms:W3CDTF">2021-01-19T11:38:00Z</dcterms:created>
  <dcterms:modified xsi:type="dcterms:W3CDTF">2021-01-19T14:40:00Z</dcterms:modified>
</cp:coreProperties>
</file>